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066" w:rsidRPr="00D77A7A" w:rsidRDefault="00A71066">
      <w:pPr>
        <w:rPr>
          <w:sz w:val="16"/>
          <w:szCs w:val="16"/>
        </w:rPr>
      </w:pPr>
      <w:r w:rsidRPr="00D77A7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9524</wp:posOffset>
                </wp:positionV>
                <wp:extent cx="6600825" cy="1571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7162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941" w:rsidRPr="004D13E1" w:rsidRDefault="00625623" w:rsidP="007A49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関西看護医療大学</w:t>
                            </w:r>
                            <w:r w:rsidR="001C7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大学院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母性看護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・助産学</w:t>
                            </w:r>
                            <w:r w:rsidR="001C73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分野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永峰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啓子</w:t>
                            </w:r>
                            <w:r w:rsidR="00500CE2"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宛</w:t>
                            </w:r>
                          </w:p>
                          <w:p w:rsidR="007A4941" w:rsidRPr="004D13E1" w:rsidRDefault="007A4941" w:rsidP="007A49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（申し込み方法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7A4941" w:rsidRPr="004D13E1" w:rsidRDefault="002C2578" w:rsidP="007A49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FAX</w:t>
                            </w:r>
                            <w:r w:rsidR="00625623"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もしくは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，</w:t>
                            </w:r>
                            <w:r w:rsidR="00933035" w:rsidRPr="009330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zenjokyo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@kki.ac.jp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より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お申し込みください</w:t>
                            </w:r>
                            <w:r w:rsidR="007A4941"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．</w:t>
                            </w:r>
                          </w:p>
                          <w:p w:rsidR="002C2578" w:rsidRPr="004D13E1" w:rsidRDefault="002C2578" w:rsidP="007A49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FAX：</w:t>
                            </w:r>
                            <w:r w:rsidR="00BC2B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0799-60-1191</w:t>
                            </w:r>
                          </w:p>
                          <w:p w:rsidR="00625623" w:rsidRPr="000C3BBC" w:rsidRDefault="002C2578" w:rsidP="007A494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13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e-mail</w:t>
                            </w:r>
                            <w:r w:rsidRPr="004D13E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933035" w:rsidRPr="009330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zenjokyo</w:t>
                            </w:r>
                            <w:hyperlink r:id="rId6" w:history="1">
                              <w:r w:rsidR="00E732EB" w:rsidRPr="000C3BBC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2"/>
                                  <w:szCs w:val="32"/>
                                  <w:u w:val="none"/>
                                </w:rPr>
                                <w:t>@kki.ac.jp</w:t>
                              </w:r>
                            </w:hyperlink>
                          </w:p>
                          <w:p w:rsidR="002C2578" w:rsidRPr="00625623" w:rsidRDefault="004D13E1" w:rsidP="004D13E1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256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C2578" w:rsidRPr="00D77A7A" w:rsidRDefault="002C2578" w:rsidP="007A4941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A4941" w:rsidRDefault="007A4941" w:rsidP="007A49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A4941" w:rsidRDefault="007A4941" w:rsidP="007A49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A4941" w:rsidRPr="007A4941" w:rsidRDefault="007A4941" w:rsidP="007A49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7A4941" w:rsidRDefault="007A4941" w:rsidP="007A49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4941" w:rsidRDefault="007A4941" w:rsidP="007A49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4941" w:rsidRPr="007A4941" w:rsidRDefault="007A4941" w:rsidP="007A49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68.55pt;margin-top:.75pt;width:519.7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" fillcolor="#fcf" strokecolor="#fcf" strokeweight="1pt">
                <v:stroke joinstyle="miter"/>
                <v:textbox>
                  <w:txbxContent>
                    <w:p w:rsidR="007A4941" w:rsidRPr="004D13E1" w:rsidRDefault="00625623" w:rsidP="007A494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関西看護医療大学</w:t>
                      </w:r>
                      <w:r w:rsidR="001C73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大学院</w:t>
                      </w: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母性看護</w:t>
                      </w:r>
                      <w:r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・助産学</w:t>
                      </w:r>
                      <w:r w:rsidR="001C73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分野</w:t>
                      </w:r>
                      <w:r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永峰</w:t>
                      </w:r>
                      <w:r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啓子</w:t>
                      </w:r>
                      <w:r w:rsidR="00500CE2"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宛</w:t>
                      </w:r>
                    </w:p>
                    <w:p w:rsidR="007A4941" w:rsidRPr="004D13E1" w:rsidRDefault="007A4941" w:rsidP="007A494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（申し込み方法</w:t>
                      </w:r>
                      <w:r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7A4941" w:rsidRPr="004D13E1" w:rsidRDefault="002C2578" w:rsidP="007A494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FAX</w:t>
                      </w:r>
                      <w:r w:rsidR="00625623"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もしくは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，</w:t>
                      </w:r>
                      <w:r w:rsidR="00933035" w:rsidRPr="009330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zenjokyo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  <w:t>@kki.ac.jp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より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お申し込みください</w:t>
                      </w:r>
                      <w:r w:rsidR="007A4941"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．</w:t>
                      </w:r>
                    </w:p>
                    <w:p w:rsidR="002C2578" w:rsidRPr="004D13E1" w:rsidRDefault="002C2578" w:rsidP="007A494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FAX：</w:t>
                      </w:r>
                      <w:r w:rsidR="00BC2B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0799-60-1191</w:t>
                      </w:r>
                    </w:p>
                    <w:p w:rsidR="00625623" w:rsidRPr="000C3BBC" w:rsidRDefault="002C2578" w:rsidP="007A494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D13E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e-mail</w:t>
                      </w:r>
                      <w:r w:rsidRPr="004D13E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933035" w:rsidRPr="009330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zenjokyo</w:t>
                      </w:r>
                      <w:hyperlink r:id="rId7" w:history="1">
                        <w:r w:rsidR="00E732EB" w:rsidRPr="000C3BBC">
                          <w:rPr>
                            <w:rStyle w:val="a3"/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2"/>
                            <w:szCs w:val="32"/>
                            <w:u w:val="none"/>
                          </w:rPr>
                          <w:t>@kki.ac.jp</w:t>
                        </w:r>
                      </w:hyperlink>
                    </w:p>
                    <w:p w:rsidR="002C2578" w:rsidRPr="00625623" w:rsidRDefault="004D13E1" w:rsidP="004D13E1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62562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C2578" w:rsidRPr="00D77A7A" w:rsidRDefault="002C2578" w:rsidP="007A4941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A4941" w:rsidRDefault="007A4941" w:rsidP="007A494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A4941" w:rsidRDefault="007A4941" w:rsidP="007A494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A4941" w:rsidRPr="007A4941" w:rsidRDefault="007A4941" w:rsidP="007A494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7A4941" w:rsidRDefault="007A4941" w:rsidP="007A49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4941" w:rsidRDefault="007A4941" w:rsidP="007A49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4941" w:rsidRPr="007A4941" w:rsidRDefault="007A4941" w:rsidP="007A49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A71066">
      <w:pPr>
        <w:rPr>
          <w:sz w:val="16"/>
          <w:szCs w:val="16"/>
        </w:rPr>
      </w:pPr>
    </w:p>
    <w:p w:rsidR="00A71066" w:rsidRPr="00D77A7A" w:rsidRDefault="004D13E1">
      <w:pPr>
        <w:rPr>
          <w:sz w:val="16"/>
          <w:szCs w:val="16"/>
        </w:rPr>
      </w:pPr>
      <w:r w:rsidRPr="00D77A7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114299</wp:posOffset>
                </wp:positionV>
                <wp:extent cx="6609715" cy="466725"/>
                <wp:effectExtent l="0" t="0" r="1968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466725"/>
                        </a:xfrm>
                        <a:prstGeom prst="roundRect">
                          <a:avLst/>
                        </a:prstGeom>
                        <a:solidFill>
                          <a:srgbClr val="FFE5FF"/>
                        </a:solidFill>
                        <a:ln>
                          <a:solidFill>
                            <a:srgbClr val="FFE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066" w:rsidRPr="00625623" w:rsidRDefault="00A71066" w:rsidP="00887C1A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256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 xml:space="preserve">2023年度　</w:t>
                            </w:r>
                            <w:r w:rsidRPr="006256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全国助産師</w:t>
                            </w:r>
                            <w:r w:rsidRPr="0062562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  <w:lang w:eastAsia="zh-CN"/>
                              </w:rPr>
                              <w:t>教育協議会　近畿地区研修会申込書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.75pt;margin-top:9pt;width:520.4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" fillcolor="#ffe5ff" strokecolor="#ffe5ff" strokeweight="1pt">
                <v:stroke joinstyle="miter"/>
                <v:textbox>
                  <w:txbxContent>
                    <w:p w:rsidR="00A71066" w:rsidRPr="00625623" w:rsidRDefault="00A71066" w:rsidP="00887C1A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lang w:eastAsia="zh-CN"/>
                        </w:rPr>
                      </w:pPr>
                      <w:r w:rsidRPr="0062562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 xml:space="preserve">2023年度　</w:t>
                      </w:r>
                      <w:r w:rsidRPr="0062562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全国助産師</w:t>
                      </w:r>
                      <w:r w:rsidRPr="0062562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  <w:lang w:eastAsia="zh-CN"/>
                        </w:rPr>
                        <w:t>教育協議会　近畿地区研修会申込書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32EB" w:rsidRDefault="00E732EB">
      <w:pPr>
        <w:rPr>
          <w:sz w:val="16"/>
          <w:szCs w:val="16"/>
        </w:rPr>
      </w:pPr>
    </w:p>
    <w:p w:rsidR="00227BA3" w:rsidRDefault="00227BA3">
      <w:pPr>
        <w:rPr>
          <w:sz w:val="16"/>
          <w:szCs w:val="16"/>
        </w:rPr>
      </w:pPr>
    </w:p>
    <w:p w:rsidR="00602067" w:rsidRPr="00D77A7A" w:rsidRDefault="00F6622C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2400300" cy="12001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001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A7A" w:rsidRPr="00F6622C" w:rsidRDefault="00D77A7A" w:rsidP="00D77A7A">
                            <w:pPr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highlight w:val="yellow"/>
                              </w:rPr>
                              <w:t>申込期限</w:t>
                            </w:r>
                            <w:r w:rsidRPr="00F662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:highlight w:val="yellow"/>
                              </w:rPr>
                              <w:t>：6月</w:t>
                            </w:r>
                            <w:r w:rsidRPr="002916B7">
                              <w:rPr>
                                <w:rFonts w:ascii="HG丸ｺﾞｼｯｸM-PRO" w:eastAsia="HG丸ｺﾞｼｯｸM-PRO" w:hAnsi="HG丸ｺﾞｼｯｸM-PRO"/>
                                <w:b/>
                                <w:strike/>
                                <w:color w:val="000000" w:themeColor="text1"/>
                                <w:sz w:val="26"/>
                                <w:szCs w:val="26"/>
                                <w:highlight w:val="yellow"/>
                              </w:rPr>
                              <w:t>2日（金）</w:t>
                            </w:r>
                            <w:r w:rsidR="002916B7" w:rsidRPr="002916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16日(</w:t>
                            </w:r>
                            <w:r w:rsidR="008549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金</w:t>
                            </w:r>
                            <w:r w:rsidR="002916B7" w:rsidRPr="002916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)まで延長決定！</w:t>
                            </w:r>
                          </w:p>
                          <w:p w:rsidR="00F6622C" w:rsidRPr="00F6622C" w:rsidRDefault="00D77A7A" w:rsidP="00D77A7A">
                            <w:pPr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参加費は</w:t>
                            </w:r>
                            <w:r w:rsidRPr="00F662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開催当日，</w:t>
                            </w:r>
                          </w:p>
                          <w:p w:rsidR="00D77A7A" w:rsidRPr="00F6622C" w:rsidRDefault="00D77A7A" w:rsidP="00D77A7A">
                            <w:pPr>
                              <w:spacing w:line="26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2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受付でお支払いください．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137.8pt;margin-top:18.75pt;width:189pt;height:9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" fillcolor="#fcc" strokecolor="#fcc" strokeweight="1pt">
                <v:stroke joinstyle="miter"/>
                <v:textbox>
                  <w:txbxContent>
                    <w:p w:rsidR="00D77A7A" w:rsidRPr="00F6622C" w:rsidRDefault="00D77A7A" w:rsidP="00D77A7A">
                      <w:pPr>
                        <w:spacing w:line="2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662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highlight w:val="yellow"/>
                        </w:rPr>
                        <w:t>申込期限</w:t>
                      </w:r>
                      <w:r w:rsidRPr="00F662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:highlight w:val="yellow"/>
                        </w:rPr>
                        <w:t>：6月</w:t>
                      </w:r>
                      <w:r w:rsidRPr="002916B7">
                        <w:rPr>
                          <w:rFonts w:ascii="HG丸ｺﾞｼｯｸM-PRO" w:eastAsia="HG丸ｺﾞｼｯｸM-PRO" w:hAnsi="HG丸ｺﾞｼｯｸM-PRO"/>
                          <w:b/>
                          <w:strike/>
                          <w:color w:val="000000" w:themeColor="text1"/>
                          <w:sz w:val="26"/>
                          <w:szCs w:val="26"/>
                          <w:highlight w:val="yellow"/>
                        </w:rPr>
                        <w:t>2日（金）</w:t>
                      </w:r>
                      <w:r w:rsidR="002916B7" w:rsidRPr="002916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  <w:highlight w:val="yellow"/>
                        </w:rPr>
                        <w:t>16日(</w:t>
                      </w:r>
                      <w:r w:rsidR="008549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  <w:highlight w:val="yellow"/>
                        </w:rPr>
                        <w:t>金</w:t>
                      </w:r>
                      <w:r w:rsidR="002916B7" w:rsidRPr="002916B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  <w:highlight w:val="yellow"/>
                        </w:rPr>
                        <w:t>)まで延長決定！</w:t>
                      </w:r>
                    </w:p>
                    <w:p w:rsidR="00F6622C" w:rsidRPr="00F6622C" w:rsidRDefault="00D77A7A" w:rsidP="00D77A7A">
                      <w:pPr>
                        <w:spacing w:line="2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662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参加費は</w:t>
                      </w:r>
                      <w:r w:rsidRPr="00F662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開催当日，</w:t>
                      </w:r>
                    </w:p>
                    <w:p w:rsidR="00D77A7A" w:rsidRPr="00F6622C" w:rsidRDefault="00D77A7A" w:rsidP="00D77A7A">
                      <w:pPr>
                        <w:spacing w:line="26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6622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受付でお支払いください．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71066" w:rsidTr="0083377E">
        <w:trPr>
          <w:trHeight w:val="370"/>
        </w:trPr>
        <w:tc>
          <w:tcPr>
            <w:tcW w:w="6516" w:type="dxa"/>
          </w:tcPr>
          <w:p w:rsidR="00A71066" w:rsidRPr="004C3F21" w:rsidRDefault="004C3F21" w:rsidP="000866D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C3F21">
              <w:rPr>
                <w:rFonts w:ascii="HG丸ｺﾞｼｯｸM-PRO" w:eastAsia="HG丸ｺﾞｼｯｸM-PRO" w:hAnsi="HG丸ｺﾞｼｯｸM-PRO" w:hint="eastAsia"/>
                <w:b/>
              </w:rPr>
              <w:t>所属名：</w:t>
            </w:r>
          </w:p>
        </w:tc>
      </w:tr>
      <w:tr w:rsidR="00334622" w:rsidTr="0083377E">
        <w:trPr>
          <w:trHeight w:val="370"/>
        </w:trPr>
        <w:tc>
          <w:tcPr>
            <w:tcW w:w="6516" w:type="dxa"/>
          </w:tcPr>
          <w:p w:rsidR="00334622" w:rsidRPr="002D00BC" w:rsidRDefault="009242B0" w:rsidP="0033462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申し込み責任者</w:t>
            </w:r>
            <w:r w:rsidR="002D00BC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</w:p>
        </w:tc>
      </w:tr>
      <w:tr w:rsidR="00A71066" w:rsidTr="0083377E">
        <w:trPr>
          <w:trHeight w:val="370"/>
        </w:trPr>
        <w:tc>
          <w:tcPr>
            <w:tcW w:w="6516" w:type="dxa"/>
          </w:tcPr>
          <w:p w:rsidR="004C3F21" w:rsidRPr="004C3F21" w:rsidRDefault="004C3F21" w:rsidP="000866D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C3F21">
              <w:rPr>
                <w:rFonts w:ascii="HG丸ｺﾞｼｯｸM-PRO" w:eastAsia="HG丸ｺﾞｼｯｸM-PRO" w:hAnsi="HG丸ｺﾞｼｯｸM-PRO" w:hint="eastAsia"/>
                <w:b/>
              </w:rPr>
              <w:t>連絡先（TEL）</w:t>
            </w:r>
          </w:p>
        </w:tc>
      </w:tr>
      <w:tr w:rsidR="00A71066" w:rsidTr="0083377E">
        <w:trPr>
          <w:trHeight w:val="370"/>
        </w:trPr>
        <w:tc>
          <w:tcPr>
            <w:tcW w:w="6516" w:type="dxa"/>
          </w:tcPr>
          <w:p w:rsidR="00A71066" w:rsidRPr="004C3F21" w:rsidRDefault="004C3F21" w:rsidP="000866D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　　</w:t>
            </w:r>
            <w:r w:rsidRPr="004C3F21">
              <w:rPr>
                <w:rFonts w:ascii="HG丸ｺﾞｼｯｸM-PRO" w:eastAsia="HG丸ｺﾞｼｯｸM-PRO" w:hAnsi="HG丸ｺﾞｼｯｸM-PRO" w:hint="eastAsia"/>
                <w:b/>
              </w:rPr>
              <w:t>（FAX）</w:t>
            </w:r>
          </w:p>
        </w:tc>
      </w:tr>
      <w:tr w:rsidR="00A71066" w:rsidTr="0083377E">
        <w:trPr>
          <w:trHeight w:val="370"/>
        </w:trPr>
        <w:tc>
          <w:tcPr>
            <w:tcW w:w="6516" w:type="dxa"/>
          </w:tcPr>
          <w:p w:rsidR="00A71066" w:rsidRPr="004C3F21" w:rsidRDefault="004C3F21" w:rsidP="000866D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　 </w:t>
            </w:r>
            <w:r w:rsidRPr="004C3F21">
              <w:rPr>
                <w:rFonts w:ascii="HG丸ｺﾞｼｯｸM-PRO" w:eastAsia="HG丸ｺﾞｼｯｸM-PRO" w:hAnsi="HG丸ｺﾞｼｯｸM-PRO" w:hint="eastAsia"/>
                <w:b/>
              </w:rPr>
              <w:t>（e-mail</w:t>
            </w:r>
            <w:r w:rsidRPr="004C3F21">
              <w:rPr>
                <w:rFonts w:ascii="HG丸ｺﾞｼｯｸM-PRO" w:eastAsia="HG丸ｺﾞｼｯｸM-PRO" w:hAnsi="HG丸ｺﾞｼｯｸM-PRO"/>
                <w:b/>
              </w:rPr>
              <w:t>）</w:t>
            </w:r>
          </w:p>
        </w:tc>
      </w:tr>
    </w:tbl>
    <w:p w:rsidR="0041569D" w:rsidRPr="00602067" w:rsidRDefault="00227BA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5162550</wp:posOffset>
                </wp:positionH>
                <wp:positionV relativeFrom="paragraph">
                  <wp:posOffset>263525</wp:posOffset>
                </wp:positionV>
                <wp:extent cx="1695450" cy="1714500"/>
                <wp:effectExtent l="0" t="0" r="19050" b="19050"/>
                <wp:wrapNone/>
                <wp:docPr id="16" name="縦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14500"/>
                        </a:xfrm>
                        <a:prstGeom prst="verticalScroll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BA3" w:rsidRDefault="00227BA3" w:rsidP="003D0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highlight w:val="cyan"/>
                              </w:rPr>
                            </w:pPr>
                          </w:p>
                          <w:p w:rsidR="00F3225C" w:rsidRDefault="003D0123" w:rsidP="003D0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highlight w:val="cyan"/>
                              </w:rPr>
                            </w:pPr>
                            <w:r w:rsidRPr="00F32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cyan"/>
                              </w:rPr>
                              <w:t>公共交通機関で</w:t>
                            </w:r>
                          </w:p>
                          <w:p w:rsidR="003D0123" w:rsidRDefault="003D0123" w:rsidP="003D01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32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cyan"/>
                              </w:rPr>
                              <w:t>ご来場</w:t>
                            </w:r>
                            <w:r w:rsidRPr="00F322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highlight w:val="cyan"/>
                              </w:rPr>
                              <w:t>される方</w:t>
                            </w:r>
                            <w:r w:rsidRPr="00F322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highlight w:val="cyan"/>
                              </w:rPr>
                              <w:t>へ</w:t>
                            </w:r>
                          </w:p>
                          <w:p w:rsidR="00227BA3" w:rsidRPr="003D0123" w:rsidRDefault="003D0123" w:rsidP="00227B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後日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，再度ご連絡いたします。</w:t>
                            </w:r>
                          </w:p>
                          <w:p w:rsidR="006B7A31" w:rsidRPr="00334622" w:rsidRDefault="006B7A31" w:rsidP="00AA68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6" o:spid="_x0000_s1029" type="#_x0000_t97" style="position:absolute;left:0;text-align:left;margin-left:406.5pt;margin-top:20.75pt;width:133.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" fillcolor="#fcc" strokecolor="#5b9bd5 [3204]" strokeweight="1pt">
                <v:stroke joinstyle="miter"/>
                <v:textbox>
                  <w:txbxContent>
                    <w:p w:rsidR="00227BA3" w:rsidRDefault="00227BA3" w:rsidP="003D0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highlight w:val="cyan"/>
                        </w:rPr>
                      </w:pPr>
                    </w:p>
                    <w:p w:rsidR="00F3225C" w:rsidRDefault="003D0123" w:rsidP="003D0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highlight w:val="cyan"/>
                        </w:rPr>
                      </w:pPr>
                      <w:r w:rsidRPr="00F322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cyan"/>
                        </w:rPr>
                        <w:t>公共交通機関で</w:t>
                      </w:r>
                    </w:p>
                    <w:p w:rsidR="003D0123" w:rsidRDefault="003D0123" w:rsidP="003D01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322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cyan"/>
                        </w:rPr>
                        <w:t>ご来場</w:t>
                      </w:r>
                      <w:r w:rsidRPr="00F3225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highlight w:val="cyan"/>
                        </w:rPr>
                        <w:t>される方</w:t>
                      </w:r>
                      <w:r w:rsidRPr="00F3225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highlight w:val="cyan"/>
                        </w:rPr>
                        <w:t>へ</w:t>
                      </w:r>
                    </w:p>
                    <w:p w:rsidR="00227BA3" w:rsidRPr="003D0123" w:rsidRDefault="003D0123" w:rsidP="00227B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後日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，再度ご連絡いたします。</w:t>
                      </w:r>
                    </w:p>
                    <w:p w:rsidR="006B7A31" w:rsidRPr="00334622" w:rsidRDefault="006B7A31" w:rsidP="00AA68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8075" w:type="dxa"/>
        <w:tblLook w:val="04A0" w:firstRow="1" w:lastRow="0" w:firstColumn="1" w:lastColumn="0" w:noHBand="0" w:noVBand="1"/>
      </w:tblPr>
      <w:tblGrid>
        <w:gridCol w:w="2689"/>
        <w:gridCol w:w="2409"/>
        <w:gridCol w:w="2977"/>
      </w:tblGrid>
      <w:tr w:rsidR="00227BA3" w:rsidTr="00227BA3">
        <w:trPr>
          <w:trHeight w:val="413"/>
        </w:trPr>
        <w:tc>
          <w:tcPr>
            <w:tcW w:w="2689" w:type="dxa"/>
            <w:shd w:val="clear" w:color="auto" w:fill="92D050"/>
          </w:tcPr>
          <w:p w:rsidR="00227BA3" w:rsidRPr="0083377E" w:rsidRDefault="00227BA3" w:rsidP="004C3F2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3377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参加者氏名</w:t>
            </w:r>
          </w:p>
        </w:tc>
        <w:tc>
          <w:tcPr>
            <w:tcW w:w="2409" w:type="dxa"/>
            <w:shd w:val="clear" w:color="auto" w:fill="92D050"/>
          </w:tcPr>
          <w:p w:rsidR="00227BA3" w:rsidRDefault="00227BA3" w:rsidP="004C3F2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94E8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全助教の会員・非会員</w:t>
            </w:r>
          </w:p>
          <w:p w:rsidR="00227BA3" w:rsidRPr="00194E81" w:rsidRDefault="00227BA3" w:rsidP="004C3F2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どちらかを〇で囲む</w:t>
            </w:r>
          </w:p>
        </w:tc>
        <w:tc>
          <w:tcPr>
            <w:tcW w:w="2977" w:type="dxa"/>
            <w:shd w:val="clear" w:color="auto" w:fill="92D050"/>
          </w:tcPr>
          <w:p w:rsidR="00227BA3" w:rsidRDefault="00227BA3" w:rsidP="003D012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来場の交通手段</w:t>
            </w:r>
          </w:p>
          <w:p w:rsidR="00227BA3" w:rsidRPr="00194E81" w:rsidRDefault="00227BA3" w:rsidP="00F3225C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どちらかを〇で囲む</w:t>
            </w:r>
          </w:p>
        </w:tc>
      </w:tr>
      <w:tr w:rsidR="00227BA3" w:rsidTr="00227BA3">
        <w:trPr>
          <w:trHeight w:val="413"/>
        </w:trPr>
        <w:tc>
          <w:tcPr>
            <w:tcW w:w="2689" w:type="dxa"/>
          </w:tcPr>
          <w:p w:rsidR="00227BA3" w:rsidRDefault="00227BA3"/>
        </w:tc>
        <w:tc>
          <w:tcPr>
            <w:tcW w:w="2409" w:type="dxa"/>
          </w:tcPr>
          <w:p w:rsidR="00227BA3" w:rsidRPr="00D77A7A" w:rsidRDefault="00227BA3" w:rsidP="004C3F2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77A7A">
              <w:rPr>
                <w:rFonts w:ascii="HG丸ｺﾞｼｯｸM-PRO" w:eastAsia="HG丸ｺﾞｼｯｸM-PRO" w:hAnsi="HG丸ｺﾞｼｯｸM-PRO" w:hint="eastAsia"/>
                <w:b/>
              </w:rPr>
              <w:t>会員　・　非会員</w:t>
            </w:r>
          </w:p>
        </w:tc>
        <w:tc>
          <w:tcPr>
            <w:tcW w:w="2977" w:type="dxa"/>
          </w:tcPr>
          <w:p w:rsidR="00227BA3" w:rsidRPr="003D0123" w:rsidRDefault="00227BA3" w:rsidP="0033462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自家用車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公共交通機関</w:t>
            </w:r>
          </w:p>
        </w:tc>
      </w:tr>
      <w:tr w:rsidR="00227BA3" w:rsidTr="00227BA3">
        <w:trPr>
          <w:trHeight w:val="413"/>
        </w:trPr>
        <w:tc>
          <w:tcPr>
            <w:tcW w:w="2689" w:type="dxa"/>
          </w:tcPr>
          <w:p w:rsidR="00227BA3" w:rsidRDefault="00227BA3"/>
        </w:tc>
        <w:tc>
          <w:tcPr>
            <w:tcW w:w="2409" w:type="dxa"/>
          </w:tcPr>
          <w:p w:rsidR="00227BA3" w:rsidRDefault="00227BA3" w:rsidP="00D77A7A">
            <w:pPr>
              <w:jc w:val="center"/>
            </w:pPr>
            <w:r w:rsidRPr="00D77A7A">
              <w:rPr>
                <w:rFonts w:ascii="HG丸ｺﾞｼｯｸM-PRO" w:eastAsia="HG丸ｺﾞｼｯｸM-PRO" w:hAnsi="HG丸ｺﾞｼｯｸM-PRO" w:hint="eastAsia"/>
                <w:b/>
              </w:rPr>
              <w:t>会員　・　非会員</w:t>
            </w:r>
          </w:p>
        </w:tc>
        <w:tc>
          <w:tcPr>
            <w:tcW w:w="2977" w:type="dxa"/>
          </w:tcPr>
          <w:p w:rsidR="00227BA3" w:rsidRPr="00334622" w:rsidRDefault="00227BA3" w:rsidP="00334622">
            <w:pPr>
              <w:jc w:val="center"/>
              <w:rPr>
                <w:b/>
              </w:rPr>
            </w:pP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自家用車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公共交通機関</w:t>
            </w:r>
          </w:p>
        </w:tc>
      </w:tr>
      <w:tr w:rsidR="00227BA3" w:rsidTr="00227BA3">
        <w:trPr>
          <w:trHeight w:val="413"/>
        </w:trPr>
        <w:tc>
          <w:tcPr>
            <w:tcW w:w="2689" w:type="dxa"/>
          </w:tcPr>
          <w:p w:rsidR="00227BA3" w:rsidRDefault="00227BA3"/>
        </w:tc>
        <w:tc>
          <w:tcPr>
            <w:tcW w:w="2409" w:type="dxa"/>
          </w:tcPr>
          <w:p w:rsidR="00227BA3" w:rsidRDefault="00227BA3" w:rsidP="00D77A7A">
            <w:pPr>
              <w:jc w:val="center"/>
            </w:pPr>
            <w:r w:rsidRPr="00D77A7A">
              <w:rPr>
                <w:rFonts w:ascii="HG丸ｺﾞｼｯｸM-PRO" w:eastAsia="HG丸ｺﾞｼｯｸM-PRO" w:hAnsi="HG丸ｺﾞｼｯｸM-PRO" w:hint="eastAsia"/>
                <w:b/>
              </w:rPr>
              <w:t>会員　・　非会員</w:t>
            </w:r>
          </w:p>
        </w:tc>
        <w:tc>
          <w:tcPr>
            <w:tcW w:w="2977" w:type="dxa"/>
          </w:tcPr>
          <w:p w:rsidR="00227BA3" w:rsidRPr="00334622" w:rsidRDefault="00227BA3" w:rsidP="00334622">
            <w:pPr>
              <w:jc w:val="center"/>
              <w:rPr>
                <w:b/>
              </w:rPr>
            </w:pP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自家用車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公共交通機関</w:t>
            </w:r>
          </w:p>
        </w:tc>
      </w:tr>
      <w:tr w:rsidR="00227BA3" w:rsidTr="00227BA3">
        <w:trPr>
          <w:trHeight w:val="413"/>
        </w:trPr>
        <w:tc>
          <w:tcPr>
            <w:tcW w:w="2689" w:type="dxa"/>
          </w:tcPr>
          <w:p w:rsidR="00227BA3" w:rsidRDefault="00227BA3"/>
        </w:tc>
        <w:tc>
          <w:tcPr>
            <w:tcW w:w="2409" w:type="dxa"/>
          </w:tcPr>
          <w:p w:rsidR="00227BA3" w:rsidRDefault="00227BA3" w:rsidP="00D77A7A">
            <w:pPr>
              <w:jc w:val="center"/>
            </w:pPr>
            <w:r w:rsidRPr="00D77A7A">
              <w:rPr>
                <w:rFonts w:ascii="HG丸ｺﾞｼｯｸM-PRO" w:eastAsia="HG丸ｺﾞｼｯｸM-PRO" w:hAnsi="HG丸ｺﾞｼｯｸM-PRO" w:hint="eastAsia"/>
                <w:b/>
              </w:rPr>
              <w:t>会員　・　非会員</w:t>
            </w:r>
          </w:p>
        </w:tc>
        <w:tc>
          <w:tcPr>
            <w:tcW w:w="2977" w:type="dxa"/>
          </w:tcPr>
          <w:p w:rsidR="00227BA3" w:rsidRPr="00334622" w:rsidRDefault="00227BA3" w:rsidP="00334622">
            <w:pPr>
              <w:jc w:val="center"/>
              <w:rPr>
                <w:b/>
              </w:rPr>
            </w:pP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自家用車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公共交通機関</w:t>
            </w:r>
          </w:p>
        </w:tc>
      </w:tr>
      <w:tr w:rsidR="00227BA3" w:rsidTr="00227BA3">
        <w:trPr>
          <w:trHeight w:val="413"/>
        </w:trPr>
        <w:tc>
          <w:tcPr>
            <w:tcW w:w="2689" w:type="dxa"/>
          </w:tcPr>
          <w:p w:rsidR="00227BA3" w:rsidRDefault="00227BA3"/>
        </w:tc>
        <w:tc>
          <w:tcPr>
            <w:tcW w:w="2409" w:type="dxa"/>
          </w:tcPr>
          <w:p w:rsidR="00227BA3" w:rsidRDefault="00227BA3" w:rsidP="00D77A7A">
            <w:pPr>
              <w:jc w:val="center"/>
            </w:pPr>
            <w:r w:rsidRPr="00D77A7A">
              <w:rPr>
                <w:rFonts w:ascii="HG丸ｺﾞｼｯｸM-PRO" w:eastAsia="HG丸ｺﾞｼｯｸM-PRO" w:hAnsi="HG丸ｺﾞｼｯｸM-PRO" w:hint="eastAsia"/>
                <w:b/>
              </w:rPr>
              <w:t>会員　・　非会員</w:t>
            </w:r>
          </w:p>
        </w:tc>
        <w:tc>
          <w:tcPr>
            <w:tcW w:w="2977" w:type="dxa"/>
          </w:tcPr>
          <w:p w:rsidR="00227BA3" w:rsidRPr="00334622" w:rsidRDefault="00227BA3" w:rsidP="00334622">
            <w:pPr>
              <w:jc w:val="center"/>
              <w:rPr>
                <w:b/>
              </w:rPr>
            </w:pP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自家用車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3D012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公共交通機関</w:t>
            </w:r>
          </w:p>
        </w:tc>
      </w:tr>
    </w:tbl>
    <w:p w:rsidR="00BF6F53" w:rsidRDefault="00227BA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3664585</wp:posOffset>
                </wp:positionH>
                <wp:positionV relativeFrom="paragraph">
                  <wp:posOffset>75565</wp:posOffset>
                </wp:positionV>
                <wp:extent cx="2476500" cy="390525"/>
                <wp:effectExtent l="19050" t="0" r="38100" b="28575"/>
                <wp:wrapNone/>
                <wp:docPr id="5" name="波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wave">
                          <a:avLst>
                            <a:gd name="adj1" fmla="val 8333"/>
                            <a:gd name="adj2" fmla="val 1992"/>
                          </a:avLst>
                        </a:prstGeom>
                        <a:noFill/>
                        <a:ln w="19050"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E6E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5" o:spid="_x0000_s1026" type="#_x0000_t64" style="position:absolute;left:0;text-align:left;margin-left:288.55pt;margin-top:5.95pt;width:19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" adj="1800,11230" filled="f" strokecolor="#f69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3705225</wp:posOffset>
                </wp:positionH>
                <wp:positionV relativeFrom="paragraph">
                  <wp:posOffset>107950</wp:posOffset>
                </wp:positionV>
                <wp:extent cx="24955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788" w:rsidRPr="00522659" w:rsidRDefault="00A535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淡路市立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サンシャイン</w:t>
                            </w:r>
                            <w:r w:rsidR="00894788" w:rsidRPr="00887C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へのアクセス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91.75pt;margin-top:8.5pt;width:19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dvKEg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" stroked="f">
                <v:textbox style="mso-fit-shape-to-text:t">
                  <w:txbxContent>
                    <w:p w:rsidR="00894788" w:rsidRPr="00522659" w:rsidRDefault="00A5350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淡路市立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サンシャイン</w:t>
                      </w:r>
                      <w:r w:rsidR="00894788" w:rsidRPr="00887C1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へのアクセス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225C">
        <w:rPr>
          <w:noProof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117475</wp:posOffset>
            </wp:positionV>
            <wp:extent cx="5676900" cy="412305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" t="9167" r="15460" b="4166"/>
                    <a:stretch/>
                  </pic:blipFill>
                  <pic:spPr bwMode="auto">
                    <a:xfrm>
                      <a:off x="0" y="0"/>
                      <a:ext cx="5676900" cy="412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F53" w:rsidRDefault="00BF6F53"/>
    <w:p w:rsidR="00BF6F53" w:rsidRDefault="00227BA3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5169535</wp:posOffset>
            </wp:positionH>
            <wp:positionV relativeFrom="paragraph">
              <wp:posOffset>223520</wp:posOffset>
            </wp:positionV>
            <wp:extent cx="211455" cy="203322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455" cy="20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F53" w:rsidRDefault="00227BA3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600321" cy="1172836"/>
            <wp:effectExtent l="23495" t="0" r="23495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" t="-7842" r="-213" b="13104"/>
                    <a:stretch/>
                  </pic:blipFill>
                  <pic:spPr bwMode="auto">
                    <a:xfrm rot="4501671">
                      <a:off x="0" y="0"/>
                      <a:ext cx="1600321" cy="11728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F21" w:rsidRDefault="00227BA3">
      <w:r>
        <w:rPr>
          <w:noProof/>
        </w:rPr>
        <w:drawing>
          <wp:anchor distT="0" distB="0" distL="114300" distR="114300" simplePos="0" relativeHeight="251673087" behindDoc="0" locked="0" layoutInCell="1" allowOverlap="1" wp14:anchorId="3B5E37CF" wp14:editId="288FE1AF">
            <wp:simplePos x="0" y="0"/>
            <wp:positionH relativeFrom="margin">
              <wp:posOffset>6314440</wp:posOffset>
            </wp:positionH>
            <wp:positionV relativeFrom="paragraph">
              <wp:posOffset>1489075</wp:posOffset>
            </wp:positionV>
            <wp:extent cx="230423" cy="203835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423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4" behindDoc="0" locked="0" layoutInCell="1" allowOverlap="1">
            <wp:simplePos x="0" y="0"/>
            <wp:positionH relativeFrom="margin">
              <wp:posOffset>5104938</wp:posOffset>
            </wp:positionH>
            <wp:positionV relativeFrom="paragraph">
              <wp:posOffset>1205865</wp:posOffset>
            </wp:positionV>
            <wp:extent cx="1731010" cy="1751505"/>
            <wp:effectExtent l="0" t="0" r="254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70" r="-1954"/>
                    <a:stretch/>
                  </pic:blipFill>
                  <pic:spPr bwMode="auto">
                    <a:xfrm>
                      <a:off x="0" y="0"/>
                      <a:ext cx="1731010" cy="1751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3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2222500</wp:posOffset>
                </wp:positionV>
                <wp:extent cx="152400" cy="6000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00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D0180" id="角丸四角形 18" o:spid="_x0000_s1026" style="position:absolute;left:0;text-align:left;margin-left:377.25pt;margin-top:175pt;width:12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" fillcolor="white [3212]" strokecolor="white [3212]" strokeweight="1pt">
                <v:stroke joinstyle="miter"/>
              </v:roundrect>
            </w:pict>
          </mc:Fallback>
        </mc:AlternateContent>
      </w:r>
    </w:p>
    <w:sectPr w:rsidR="004C3F21" w:rsidSect="007A49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6C5A" w:rsidRDefault="00B06C5A" w:rsidP="007F746B">
      <w:r>
        <w:separator/>
      </w:r>
    </w:p>
  </w:endnote>
  <w:endnote w:type="continuationSeparator" w:id="0">
    <w:p w:rsidR="00B06C5A" w:rsidRDefault="00B06C5A" w:rsidP="007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6C5A" w:rsidRDefault="00B06C5A" w:rsidP="007F746B">
      <w:r>
        <w:separator/>
      </w:r>
    </w:p>
  </w:footnote>
  <w:footnote w:type="continuationSeparator" w:id="0">
    <w:p w:rsidR="00B06C5A" w:rsidRDefault="00B06C5A" w:rsidP="007F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41"/>
    <w:rsid w:val="000511F3"/>
    <w:rsid w:val="000866DA"/>
    <w:rsid w:val="00090FEF"/>
    <w:rsid w:val="000C3BBC"/>
    <w:rsid w:val="00194E81"/>
    <w:rsid w:val="001C7398"/>
    <w:rsid w:val="001E36CA"/>
    <w:rsid w:val="002178E4"/>
    <w:rsid w:val="00227BA3"/>
    <w:rsid w:val="00261BE6"/>
    <w:rsid w:val="002657B9"/>
    <w:rsid w:val="002916B7"/>
    <w:rsid w:val="002A2C02"/>
    <w:rsid w:val="002B6CDE"/>
    <w:rsid w:val="002C2578"/>
    <w:rsid w:val="002D00BC"/>
    <w:rsid w:val="00334622"/>
    <w:rsid w:val="00354D0A"/>
    <w:rsid w:val="00394564"/>
    <w:rsid w:val="003D0123"/>
    <w:rsid w:val="003F2CFA"/>
    <w:rsid w:val="00402748"/>
    <w:rsid w:val="0041569D"/>
    <w:rsid w:val="00437A0C"/>
    <w:rsid w:val="00482935"/>
    <w:rsid w:val="004A7CA1"/>
    <w:rsid w:val="004C3F21"/>
    <w:rsid w:val="004D13E1"/>
    <w:rsid w:val="00500CE2"/>
    <w:rsid w:val="00522659"/>
    <w:rsid w:val="00524169"/>
    <w:rsid w:val="00602067"/>
    <w:rsid w:val="00625623"/>
    <w:rsid w:val="00630F3B"/>
    <w:rsid w:val="0066440B"/>
    <w:rsid w:val="006B7A31"/>
    <w:rsid w:val="00740720"/>
    <w:rsid w:val="00746359"/>
    <w:rsid w:val="007A4941"/>
    <w:rsid w:val="007A75C0"/>
    <w:rsid w:val="007F746B"/>
    <w:rsid w:val="00816237"/>
    <w:rsid w:val="00817388"/>
    <w:rsid w:val="0083377E"/>
    <w:rsid w:val="00854921"/>
    <w:rsid w:val="00887C1A"/>
    <w:rsid w:val="00894788"/>
    <w:rsid w:val="008D222B"/>
    <w:rsid w:val="008E0D02"/>
    <w:rsid w:val="009242B0"/>
    <w:rsid w:val="00933035"/>
    <w:rsid w:val="00957607"/>
    <w:rsid w:val="00960813"/>
    <w:rsid w:val="009C4DFF"/>
    <w:rsid w:val="00A435D6"/>
    <w:rsid w:val="00A53506"/>
    <w:rsid w:val="00A71066"/>
    <w:rsid w:val="00A736EA"/>
    <w:rsid w:val="00A9695F"/>
    <w:rsid w:val="00AA6887"/>
    <w:rsid w:val="00B06C5A"/>
    <w:rsid w:val="00B449EA"/>
    <w:rsid w:val="00B86D8A"/>
    <w:rsid w:val="00BC2BA4"/>
    <w:rsid w:val="00BF6F53"/>
    <w:rsid w:val="00C2355F"/>
    <w:rsid w:val="00C45099"/>
    <w:rsid w:val="00C63811"/>
    <w:rsid w:val="00C67F75"/>
    <w:rsid w:val="00CC091F"/>
    <w:rsid w:val="00CF687B"/>
    <w:rsid w:val="00D13C10"/>
    <w:rsid w:val="00D77A7A"/>
    <w:rsid w:val="00DD01E2"/>
    <w:rsid w:val="00E2344D"/>
    <w:rsid w:val="00E43D34"/>
    <w:rsid w:val="00E66B5B"/>
    <w:rsid w:val="00E732EB"/>
    <w:rsid w:val="00E92B07"/>
    <w:rsid w:val="00EC1256"/>
    <w:rsid w:val="00F21698"/>
    <w:rsid w:val="00F3225C"/>
    <w:rsid w:val="00F6622C"/>
    <w:rsid w:val="00FB00EA"/>
    <w:rsid w:val="00F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4CC4"/>
  <w15:chartTrackingRefBased/>
  <w15:docId w15:val="{52E9F3C3-FF03-44E7-A7A1-0976DD5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94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7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3C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7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46B"/>
  </w:style>
  <w:style w:type="paragraph" w:styleId="a9">
    <w:name w:val="footer"/>
    <w:basedOn w:val="a"/>
    <w:link w:val="aa"/>
    <w:uiPriority w:val="99"/>
    <w:unhideWhenUsed/>
    <w:rsid w:val="007F74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.nagamine@kki.ac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nagamine@kki.ac.jp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永峰　啓子</dc:creator>
  <cp:keywords/>
  <dc:description/>
  <cp:lastModifiedBy>全助協 事務局</cp:lastModifiedBy>
  <cp:revision>4</cp:revision>
  <cp:lastPrinted>2023-05-31T03:07:00Z</cp:lastPrinted>
  <dcterms:created xsi:type="dcterms:W3CDTF">2023-04-12T07:02:00Z</dcterms:created>
  <dcterms:modified xsi:type="dcterms:W3CDTF">2023-05-31T03:09:00Z</dcterms:modified>
</cp:coreProperties>
</file>